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422ECD3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MANTENIMIENTO DE CAMARAS </w:t>
      </w:r>
      <w:r w:rsidR="00443C5C">
        <w:rPr>
          <w:rFonts w:asciiTheme="minorHAnsi" w:hAnsiTheme="minorHAnsi" w:cstheme="minorHAnsi"/>
          <w:b/>
          <w:sz w:val="22"/>
          <w:szCs w:val="22"/>
        </w:rPr>
        <w:t>DE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 VALULAS EN RED PRIMARIA-DROR</w:t>
      </w:r>
      <w:r w:rsidR="007A4B77">
        <w:rPr>
          <w:rFonts w:asciiTheme="minorHAnsi" w:hAnsiTheme="minorHAnsi" w:cstheme="minorHAnsi"/>
          <w:b/>
          <w:sz w:val="22"/>
          <w:szCs w:val="22"/>
        </w:rPr>
        <w:t xml:space="preserve"> 2019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3E054B1B" w:rsidR="008870D2" w:rsidRPr="00622011" w:rsidRDefault="00583E6F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HUANUNI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0F956AA6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Huanuni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F6BC8DB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2DDDFA8B" w:rsidR="008870D2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HUANUNI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5CDF98A" w14:textId="6CD3A235" w:rsidR="0039182B" w:rsidRDefault="0039182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02B342" wp14:editId="51937D72">
                  <wp:extent cx="4209535" cy="3982840"/>
                  <wp:effectExtent l="0" t="0" r="63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4242078" cy="401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3978BA" w14:textId="77777777" w:rsidR="00583E6F" w:rsidRDefault="00583E6F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E6F" w:rsidRPr="007557DB" w14:paraId="7BAC8612" w14:textId="77777777" w:rsidTr="00C55A1E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3D3534E" w14:textId="77777777" w:rsidR="00583E6F" w:rsidRPr="00EB6CDA" w:rsidRDefault="00583E6F" w:rsidP="00C55A1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0D2FBE84" w14:textId="77777777" w:rsidR="00583E6F" w:rsidRPr="00EB6CDA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E6F" w:rsidRPr="007557DB" w14:paraId="27CF1F52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24A0629E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7F40777" w14:textId="740CFFF2" w:rsidR="00583E6F" w:rsidRPr="00583E6F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Y UNCIA</w:t>
            </w:r>
          </w:p>
        </w:tc>
      </w:tr>
      <w:tr w:rsidR="00583E6F" w:rsidRPr="007557DB" w14:paraId="1E01959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4FF16461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7AA4C409" w14:textId="7068E65F" w:rsidR="00583E6F" w:rsidRPr="00583E6F" w:rsidRDefault="00641192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 y 6</w:t>
            </w:r>
          </w:p>
        </w:tc>
      </w:tr>
      <w:tr w:rsidR="00583E6F" w:rsidRPr="007557DB" w14:paraId="3BEEC6C1" w14:textId="77777777" w:rsidTr="00C55A1E">
        <w:trPr>
          <w:trHeight w:val="189"/>
        </w:trPr>
        <w:tc>
          <w:tcPr>
            <w:tcW w:w="2647" w:type="pct"/>
            <w:vAlign w:val="center"/>
          </w:tcPr>
          <w:p w14:paraId="3DD39EBD" w14:textId="77777777"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A7D81F0" w14:textId="4102589D" w:rsidR="00583E6F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- UNCIA</w:t>
            </w:r>
          </w:p>
        </w:tc>
      </w:tr>
      <w:tr w:rsidR="00583E6F" w:rsidRPr="007557DB" w14:paraId="3BB6BB29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524BA99D" w14:textId="5E9A6AF7" w:rsidR="00583E6F" w:rsidRPr="005539B8" w:rsidRDefault="0040182D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5066590" wp14:editId="78F8B87B">
                  <wp:extent cx="4438650" cy="4454784"/>
                  <wp:effectExtent l="0" t="0" r="0" b="317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997" r="24161" b="6930"/>
                          <a:stretch/>
                        </pic:blipFill>
                        <pic:spPr bwMode="auto">
                          <a:xfrm>
                            <a:off x="0" y="0"/>
                            <a:ext cx="4459226" cy="447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E6F" w:rsidRPr="007557DB" w14:paraId="11372363" w14:textId="77777777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14:paraId="6C36E68A" w14:textId="77777777" w:rsidR="00583E6F" w:rsidRPr="005B5F95" w:rsidRDefault="00583E6F" w:rsidP="00C55A1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694E24A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89"/>
        <w:gridCol w:w="4257"/>
      </w:tblGrid>
      <w:tr w:rsidR="0040182D" w:rsidRPr="007557DB" w14:paraId="09BEA3E9" w14:textId="77777777" w:rsidTr="00AB0400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14:paraId="2493177A" w14:textId="77777777"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2" w:type="pct"/>
            <w:shd w:val="clear" w:color="auto" w:fill="auto"/>
            <w:vAlign w:val="center"/>
          </w:tcPr>
          <w:p w14:paraId="39F8681B" w14:textId="77777777"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14:paraId="39A1958F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71A2DBC9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2" w:type="pct"/>
            <w:vAlign w:val="center"/>
          </w:tcPr>
          <w:p w14:paraId="0FD6AC6D" w14:textId="0F4893D2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14:paraId="0E899995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06F35F20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2" w:type="pct"/>
            <w:vAlign w:val="center"/>
          </w:tcPr>
          <w:p w14:paraId="41950FBD" w14:textId="4C4DA187"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14:paraId="156C9916" w14:textId="77777777" w:rsidTr="00AB0400">
        <w:trPr>
          <w:trHeight w:val="187"/>
        </w:trPr>
        <w:tc>
          <w:tcPr>
            <w:tcW w:w="2647" w:type="pct"/>
            <w:vAlign w:val="center"/>
          </w:tcPr>
          <w:p w14:paraId="4FD5AD63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2" w:type="pct"/>
            <w:vAlign w:val="center"/>
          </w:tcPr>
          <w:p w14:paraId="53699B03" w14:textId="78E4E25F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14:paraId="7557F8E5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0239900D" w14:textId="23D78712" w:rsidR="0040182D" w:rsidRPr="005539B8" w:rsidRDefault="00540EE4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lastRenderedPageBreak/>
              <w:drawing>
                <wp:inline distT="0" distB="0" distL="0" distR="0" wp14:anchorId="6C584B01" wp14:editId="4ABCAFD7">
                  <wp:extent cx="5421279" cy="4160109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61570" cy="419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14:paraId="199C7D10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4AF44F8C" w14:textId="77777777"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845B840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BA4E8F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649F96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A4B1CF4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EA27FDB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824852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A1D34D9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D81587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62C0C85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2E9401A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0FA56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2499779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377028" w14:textId="77777777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EC66E41" w14:textId="77777777"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14:paraId="3CC3620D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14:paraId="2E95740D" w14:textId="5FAD5838" w:rsidR="00DB5727" w:rsidRPr="00622011" w:rsidRDefault="00443C5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CAMARAS DE</w:t>
            </w:r>
            <w:r w:rsid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VALVULAS EN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</w:p>
        </w:tc>
        <w:tc>
          <w:tcPr>
            <w:tcW w:w="1494" w:type="pct"/>
            <w:vAlign w:val="center"/>
          </w:tcPr>
          <w:p w14:paraId="3691DCB5" w14:textId="330CD952" w:rsidR="00DB5727" w:rsidRPr="00622011" w:rsidRDefault="0069440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6527"/>
        <w:gridCol w:w="711"/>
        <w:gridCol w:w="1035"/>
      </w:tblGrid>
      <w:tr w:rsidR="00230B9B" w:rsidRPr="009E20B4" w14:paraId="77309A45" w14:textId="77777777" w:rsidTr="00EB6CDA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BD7560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026CF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</w:tcPr>
          <w:p w14:paraId="5A1C1AA6" w14:textId="51BA6402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03372BFF" w14:textId="769B949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69F995E" w14:textId="499F517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005C03D4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A476EC" w14:textId="4280C070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</w:tcPr>
          <w:p w14:paraId="78730576" w14:textId="586FD27D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ERIAL,HERRAMIENTAS Y PERSONAL</w:t>
            </w:r>
          </w:p>
        </w:tc>
        <w:tc>
          <w:tcPr>
            <w:tcW w:w="409" w:type="pct"/>
            <w:shd w:val="clear" w:color="auto" w:fill="auto"/>
            <w:noWrap/>
          </w:tcPr>
          <w:p w14:paraId="6FA575E0" w14:textId="54EAED6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A815E0" w14:textId="53A2B37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14:paraId="17FFCD7C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0B7A23" w14:textId="6E44CE2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</w:tcPr>
          <w:p w14:paraId="04596B4F" w14:textId="4A14F479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RECONSTRUCCION DE CAMARA</w:t>
            </w:r>
            <w:r w:rsidR="00E768B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(ANEXO 1 INCISO 3.1. Y 3.2)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75766859" w14:textId="5DEE593C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8E1671" w14:textId="1BE23089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54BA836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50FD9BD" w14:textId="4F6CBFA0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</w:tcPr>
          <w:p w14:paraId="4C20CE2C" w14:textId="6ACC140B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19255C3" w14:textId="2165FDA3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F0E346" w14:textId="60C01082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6E6192F2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E5A6EFD" w14:textId="43463134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</w:tcPr>
          <w:p w14:paraId="7E60C80F" w14:textId="070A8B06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LIMPIEZA Y RETIRO DE ESCOMBROS 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61E7D3B8" w14:textId="3A840B9E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5B225D1" w14:textId="76BE8D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10A93918" w14:textId="77777777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204446" w14:textId="073BF7CF"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</w:tcPr>
          <w:p w14:paraId="52E8044D" w14:textId="0F707C3A"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14:paraId="29F9D3C4" w14:textId="6F297E34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03DDF37" w14:textId="25DB863B"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529"/>
        <w:gridCol w:w="712"/>
        <w:gridCol w:w="990"/>
      </w:tblGrid>
      <w:tr w:rsidR="00230B9B" w:rsidRPr="009E20B4" w14:paraId="61B5CFE5" w14:textId="77777777" w:rsidTr="00EB6CD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14:paraId="76EA3805" w14:textId="77777777" w:rsidTr="00BD7560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77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12741BD8" w14:textId="726A843B" w:rsidR="00230B9B" w:rsidRPr="009E20B4" w:rsidRDefault="00B0650E" w:rsidP="00B0650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B5CE30C" w14:textId="70FA6CF0"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BISAGRA DE TAPA METALICA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57EF1F8" w14:textId="52322FF1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1569D1" w14:textId="035968C9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</w:tr>
      <w:tr w:rsidR="00230B9B" w:rsidRPr="009E20B4" w14:paraId="1D8B8EF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80E09A" w14:textId="6A27934A"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59353E6C" w14:textId="6A0D6FB1" w:rsidR="00230B9B" w:rsidRPr="009E20B4" w:rsidRDefault="00E62ACB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DUCTOS DE VENTILACION</w:t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AA8A433" w14:textId="226668FC" w:rsidR="00230B9B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5AC6EE95"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0AF8D33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6A64B2E" w14:textId="1A853BCA" w:rsidR="00B0650E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249EEA4C" w14:textId="36AA0D6B" w:rsidR="00B0650E" w:rsidRPr="009E20B4" w:rsidRDefault="00F96E38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REPARACION DE ESCALERA (PINTADO)</w:t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F8F1D21" w14:textId="668806F4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05D6BAF" w14:textId="6A56BBAC" w:rsidR="00B0650E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14:paraId="3E8B43DA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5B7A5A02" w14:textId="3CEC0B9C"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FDBDAA9" w14:textId="028EAAEA" w:rsidR="00B0650E" w:rsidRPr="009E20B4" w:rsidRDefault="00CA5EAF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TAPA METALICA</w:t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06080BA" w14:textId="363F77CC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13738D0" w14:textId="3BE3AE12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72B1C7AF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1BCE665" w14:textId="2899B4AB"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66DF75A0" w14:textId="3D534951" w:rsidR="00B0650E" w:rsidRPr="009E20B4" w:rsidRDefault="00C55A1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DN4 SIN/PROVISION</w:t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5B05929" w14:textId="3F30796C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9595228" w14:textId="41AF0BA3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</w:tr>
      <w:tr w:rsidR="00B0650E" w:rsidRPr="009E20B4" w14:paraId="5F9C014D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275BF62B" w14:textId="16FCBC55"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0DFF8E44" w14:textId="3CE3DBFA" w:rsidR="00B0650E" w:rsidRPr="009E20B4" w:rsidRDefault="00D02347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DN8 SIN/PROVISION</w:t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001747D" w14:textId="0C7AD865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DE9235" w14:textId="5FCC549C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55A1E" w:rsidRPr="009E20B4" w14:paraId="2C215D15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3FB74DFB" w14:textId="0A58252D" w:rsidR="00C55A1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13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7637709E" w14:textId="3D062150" w:rsidR="00C55A1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VALVULA DE 8 PLG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7E866D1" w14:textId="2F38D1BB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BD3EDC" w14:textId="31D2BA57"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14:paraId="0E4D2B46" w14:textId="77777777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14:paraId="4664652E" w14:textId="7296D6C2"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14:paraId="148A6D4E" w14:textId="288224B6" w:rsidR="00B0650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VALVULA DN 8"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D9009C7" w14:textId="23C71F34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D3D2DD" w14:textId="2904D380"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7EEFF90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06CF10B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0C0979D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2885B1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41B1FB4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F9C0586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6DA128C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AA745B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E29960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5906579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9192DE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0EBC4C8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3C64BF5C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4AFFF43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8480EA9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3460D208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etector de metano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7B08BB69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5F6743D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C1553F9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190AB64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17A22570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0C0A9AA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5B5A56" w14:textId="69435FFB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A59CB7" w14:textId="03C21F4A"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79DB8A" w14:textId="68E34EE7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E82CC6" w14:textId="63C5FDCF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8E3ABD" w:rsidRPr="00230B9B" w14:paraId="0C7B162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3D1DACA" w14:textId="29F37F5E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C33858" w14:textId="7D6A0605" w:rsidR="008E3AB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Alienador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0557452" w14:textId="6775FBF4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C1413" w14:textId="344FAF82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55CCB97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55713A" w14:textId="700CEF55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E57FA3" w14:textId="14CFD76E" w:rsidR="008E3ABD" w:rsidRPr="008D6BD3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75E4137" w14:textId="04885874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F8D33E" w14:textId="7DB6042C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D007DB" w:rsidRPr="00230B9B" w14:paraId="7C3426E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DF5AA11" w14:textId="77C60BDD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48A2937" w14:textId="4937130E" w:rsidR="00D007DB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Separador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5BF10F" w14:textId="60E2CA43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93B8A43" w14:textId="777665CC"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5F4346A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F587B1" w14:textId="32B98CEC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06348E6" w14:textId="7C8FCF8F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F070DA" w14:textId="341A9CCF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26381C" w14:textId="69C5D49B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656EBCF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8FC1825" w14:textId="13600950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A3716FC" w14:textId="5469DEA9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Vibradora de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H°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5E79AFB1" w14:textId="7BFE6E6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D55F396" w14:textId="657A32F8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14:paraId="1121E1E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0973D4" w14:textId="6651F1C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AD663B" w14:textId="43948543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</w:t>
            </w:r>
            <w:proofErr w:type="spellStart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rtk</w:t>
            </w:r>
            <w:proofErr w:type="spellEnd"/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7B395" w14:textId="59D4418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F14647" w14:textId="108007FD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0989C53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45F9923" w14:textId="70B5C74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282C010" w14:textId="08701598" w:rsidR="00BD7560" w:rsidRDefault="008B65BA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D0EF277" w14:textId="3EE273C4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178921B" w14:textId="1ABF29F6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E6D63" w:rsidRPr="00230B9B" w14:paraId="3BE61DF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63E3ED0" w14:textId="06198613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CFC8016" w14:textId="1C39307D" w:rsidR="007E6D63" w:rsidRPr="0060149D" w:rsidRDefault="007E6D6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CAB39E" w14:textId="5905FDFB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599641" w14:textId="55ED6677"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3871BBCC" w14:textId="77777777"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2671"/>
        <w:gridCol w:w="2958"/>
        <w:gridCol w:w="2776"/>
      </w:tblGrid>
      <w:tr w:rsidR="00AE38DD" w:rsidRPr="008D6BD3" w14:paraId="7EB18B57" w14:textId="77777777" w:rsidTr="00A655E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24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688" w:type="pct"/>
            <w:shd w:val="clear" w:color="auto" w:fill="FFFFFF" w:themeFill="background1"/>
            <w:vAlign w:val="center"/>
          </w:tcPr>
          <w:p w14:paraId="6012B9E5" w14:textId="7572C3C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84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6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16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6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07978365" w14:textId="1785171E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86060" w:rsidRPr="008D6BD3" w14:paraId="3A0810E5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E864B0" w14:textId="48E98886" w:rsidR="00286060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66BAE72" w14:textId="338823D0" w:rsidR="00286060" w:rsidRDefault="0028606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Mecánico</w:t>
            </w:r>
          </w:p>
        </w:tc>
        <w:tc>
          <w:tcPr>
            <w:tcW w:w="1688" w:type="pct"/>
            <w:shd w:val="clear" w:color="auto" w:fill="auto"/>
          </w:tcPr>
          <w:p w14:paraId="5C102494" w14:textId="0D7FF4A6" w:rsidR="00286060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2582172" w14:textId="00D93889" w:rsidR="00286060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C9BE20D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A40EEE5" w14:textId="6778A76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6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308C8012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536798C6" w14:textId="408F0F1D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mecánico</w:t>
            </w:r>
          </w:p>
        </w:tc>
        <w:tc>
          <w:tcPr>
            <w:tcW w:w="1688" w:type="pct"/>
            <w:shd w:val="clear" w:color="auto" w:fill="auto"/>
          </w:tcPr>
          <w:p w14:paraId="485CCC3B" w14:textId="500C9217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1745AED2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16C7DDC0" w14:textId="748BF410"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1688" w:type="pct"/>
            <w:shd w:val="clear" w:color="auto" w:fill="auto"/>
          </w:tcPr>
          <w:p w14:paraId="0C92C154" w14:textId="0317F384"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84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14A90C83" w:rsidR="00AE38DD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688" w:type="pct"/>
            <w:shd w:val="clear" w:color="auto" w:fill="auto"/>
          </w:tcPr>
          <w:p w14:paraId="0EC68396" w14:textId="30582D8A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Bachiller, técnico, egresado o formación </w:t>
            </w:r>
            <w:r w:rsidR="00D1565B">
              <w:rPr>
                <w:rFonts w:asciiTheme="minorHAnsi" w:hAnsiTheme="minorHAnsi" w:cstheme="minorHAnsi"/>
                <w:sz w:val="18"/>
                <w:szCs w:val="18"/>
              </w:rPr>
              <w:t>superior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84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3E9518BE" w:rsidR="00F16D16" w:rsidRPr="008D6BD3" w:rsidRDefault="0028606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16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584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A655E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38D9D552" w:rsidR="00F16D16" w:rsidRPr="008D6BD3" w:rsidRDefault="001C4CDC" w:rsidP="0028606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8606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16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584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D03C193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  <w:bookmarkStart w:id="1" w:name="_GoBack"/>
      <w:bookmarkEnd w:id="1"/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4EBEE" w14:textId="77777777" w:rsidR="00483E7B" w:rsidRDefault="00483E7B" w:rsidP="002D1D82">
      <w:r>
        <w:separator/>
      </w:r>
    </w:p>
  </w:endnote>
  <w:endnote w:type="continuationSeparator" w:id="0">
    <w:p w14:paraId="4A76956F" w14:textId="77777777" w:rsidR="00483E7B" w:rsidRDefault="00483E7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E70843" w:rsidRPr="00E70843" w14:paraId="55EC7561" w14:textId="77777777" w:rsidTr="00E70843">
      <w:tc>
        <w:tcPr>
          <w:tcW w:w="2942" w:type="dxa"/>
        </w:tcPr>
        <w:p w14:paraId="33A1825C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0843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0843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0843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E70843" w:rsidRPr="00E70843" w14:paraId="68147FDF" w14:textId="77777777" w:rsidTr="00E70843">
      <w:trPr>
        <w:trHeight w:val="918"/>
      </w:trPr>
      <w:tc>
        <w:tcPr>
          <w:tcW w:w="2942" w:type="dxa"/>
        </w:tcPr>
        <w:p w14:paraId="6B5FE101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3D07CB" w:rsidRPr="00E70843" w:rsidRDefault="003D07C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E70843" w:rsidRPr="00E70843" w14:paraId="47FB5D83" w14:textId="77777777" w:rsidTr="00E70843">
      <w:trPr>
        <w:trHeight w:val="60"/>
      </w:trPr>
      <w:tc>
        <w:tcPr>
          <w:tcW w:w="2942" w:type="dxa"/>
        </w:tcPr>
        <w:p w14:paraId="55033981" w14:textId="77777777" w:rsidR="003D07CB" w:rsidRPr="00E70843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084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3D07CB" w:rsidRPr="00E70843" w:rsidRDefault="003D07CB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3D07CB" w:rsidRPr="00E70843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3D07CB" w:rsidRPr="00E70843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084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3D07CB" w:rsidRPr="00E70843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3D07CB" w:rsidRPr="00E70843" w:rsidRDefault="003D07CB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084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3D07CB" w:rsidRPr="00E70843" w:rsidRDefault="003D07CB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3D07CB" w:rsidRPr="00E70843" w:rsidRDefault="003D07CB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084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3D07CB" w:rsidRPr="00333BF0" w:rsidRDefault="003D07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437F9" w14:textId="77777777" w:rsidR="00483E7B" w:rsidRDefault="00483E7B" w:rsidP="002D1D82">
      <w:r>
        <w:separator/>
      </w:r>
    </w:p>
  </w:footnote>
  <w:footnote w:type="continuationSeparator" w:id="0">
    <w:p w14:paraId="6064D6F6" w14:textId="77777777" w:rsidR="00483E7B" w:rsidRDefault="00483E7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3D07CB" w14:paraId="7EFCA9E3" w14:textId="77777777" w:rsidTr="008870D2">
      <w:tc>
        <w:tcPr>
          <w:tcW w:w="618" w:type="pct"/>
          <w:vMerge w:val="restart"/>
        </w:tcPr>
        <w:p w14:paraId="73558313" w14:textId="77777777" w:rsidR="003D07CB" w:rsidRDefault="003D07C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3D07CB" w:rsidRPr="005212AA" w:rsidRDefault="003D07CB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45E14141" w:rsidR="003D07CB" w:rsidRPr="00453E06" w:rsidRDefault="00443C5C" w:rsidP="005212AA">
          <w:pPr>
            <w:pStyle w:val="Encabezado"/>
            <w:jc w:val="center"/>
            <w:rPr>
              <w:b/>
            </w:rPr>
          </w:pPr>
          <w:r>
            <w:rPr>
              <w:rFonts w:asciiTheme="minorHAnsi" w:hAnsiTheme="minorHAnsi" w:cstheme="minorHAnsi"/>
              <w:b/>
            </w:rPr>
            <w:t>MANTENIMIENTO DE CAMARAS DE</w:t>
          </w:r>
          <w:r w:rsidR="003D07CB" w:rsidRPr="00453E06">
            <w:rPr>
              <w:rFonts w:asciiTheme="minorHAnsi" w:hAnsiTheme="minorHAnsi" w:cstheme="minorHAnsi"/>
              <w:b/>
            </w:rPr>
            <w:t xml:space="preserve"> VALVULAS EN RED PRIMARIA-DROR</w:t>
          </w:r>
          <w:r w:rsidR="007A4B77">
            <w:rPr>
              <w:rFonts w:asciiTheme="minorHAnsi" w:hAnsiTheme="minorHAnsi" w:cstheme="minorHAnsi"/>
              <w:b/>
            </w:rPr>
            <w:t xml:space="preserve"> 2019</w:t>
          </w:r>
        </w:p>
      </w:tc>
      <w:tc>
        <w:tcPr>
          <w:tcW w:w="1122" w:type="pct"/>
          <w:vAlign w:val="center"/>
        </w:tcPr>
        <w:p w14:paraId="164F65AF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3D07CB" w14:paraId="078D7E9E" w14:textId="77777777" w:rsidTr="008870D2">
      <w:tc>
        <w:tcPr>
          <w:tcW w:w="618" w:type="pct"/>
          <w:vMerge/>
        </w:tcPr>
        <w:p w14:paraId="3E0E55F6" w14:textId="7777777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6060F3C9" w:rsidR="007A4B77" w:rsidRPr="007A4B77" w:rsidRDefault="003D07CB" w:rsidP="00443C5C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443C5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14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443C5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6</w:t>
          </w:r>
          <w:r w:rsidR="007A4B7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3D07C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67005BA7" w:rsidR="003D07CB" w:rsidRDefault="003D07C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3D07CB" w:rsidRDefault="003D07C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3D07CB" w:rsidRDefault="003D07C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7084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7084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3D07CB" w:rsidRDefault="003D07C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060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2FED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3C5C"/>
    <w:rsid w:val="0044670D"/>
    <w:rsid w:val="00447162"/>
    <w:rsid w:val="004472DE"/>
    <w:rsid w:val="00452D32"/>
    <w:rsid w:val="00453CE7"/>
    <w:rsid w:val="00453E06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3E7B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4B7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696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1565B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08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45493-EECE-4394-9111-BD08779E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13</Pages>
  <Words>2758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46</cp:revision>
  <cp:lastPrinted>2018-08-13T12:08:00Z</cp:lastPrinted>
  <dcterms:created xsi:type="dcterms:W3CDTF">2018-06-28T12:36:00Z</dcterms:created>
  <dcterms:modified xsi:type="dcterms:W3CDTF">2019-07-05T23:59:00Z</dcterms:modified>
</cp:coreProperties>
</file>